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10" w:h="16840"/>
          <w:pgMar w:top="720" w:bottom="280" w:left="1440" w:right="1400"/>
        </w:sectPr>
      </w:pPr>
    </w:p>
    <w:p>
      <w:pPr>
        <w:pStyle w:val="BodyText"/>
        <w:rPr>
          <w:rFonts w:ascii="Times New Roman"/>
          <w:sz w:val="3"/>
        </w:rPr>
      </w:pPr>
    </w:p>
    <w:p>
      <w:pPr>
        <w:pStyle w:val="BodyText"/>
        <w:ind w:left="1507"/>
        <w:rPr>
          <w:rFonts w:ascii="Times New Roman"/>
        </w:rPr>
      </w:pPr>
      <w:r>
        <w:rPr>
          <w:rFonts w:ascii="Times New Roman"/>
        </w:rPr>
        <w:pict>
          <v:group style="width:23.65pt;height:23.65pt;mso-position-horizontal-relative:char;mso-position-vertical-relative:line" id="docshapegroup1" coordorigin="0,0" coordsize="473,473">
            <v:shape style="position:absolute;left:1;top:1;width:470;height:470" id="docshape2" coordorigin="1,1" coordsize="470,470" path="m236,1l157,15,90,53,38,111,8,182,1,236,3,263,26,339,70,402,133,447,209,469,236,471,264,469,340,447,402,402,447,339,469,263,471,236,469,209,447,133,402,70,340,25,264,3,236,1xe" filled="true" fillcolor="#fcda17" stroked="false">
              <v:path arrowok="t"/>
              <v:fill type="solid"/>
            </v:shape>
            <v:shape style="position:absolute;left:1;top:1;width:470;height:470" id="docshape3" coordorigin="1,1" coordsize="470,470" path="m236,1l315,15,383,53,434,111,465,182,471,236,469,263,447,339,402,402,340,447,264,469,236,471,209,469,133,447,70,402,26,339,3,263,1,236,3,209,26,133,70,70,133,25,209,3,236,1xe" filled="false" stroked="true" strokeweight=".140pt" strokecolor="#fcda17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989367</wp:posOffset>
            </wp:positionH>
            <wp:positionV relativeFrom="paragraph">
              <wp:posOffset>194009</wp:posOffset>
            </wp:positionV>
            <wp:extent cx="1376446" cy="2143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44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0.446396pt;margin-top:15.971273pt;width:.649125pt;height:8.398803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95.139008pt;margin-top:16.916504pt;width:49.8pt;height:6.25pt;mso-position-horizontal-relative:page;mso-position-vertical-relative:paragraph;z-index:-15727104;mso-wrap-distance-left:0;mso-wrap-distance-right:0" id="docshape5" coordorigin="3903,338" coordsize="996,125" path="m3983,428l3981,416,3975,407,3965,399,3948,392,3924,383,3920,377,3920,358,3927,350,3955,350,3963,354,3972,361,3981,351,3980,350,3971,342,3960,338,3944,338,3929,340,3917,346,3909,356,3907,368,3908,380,3914,389,3924,396,3941,403,3963,411,3970,418,3970,442,3960,449,3932,449,3921,444,3912,435,3903,445,3911,452,3921,457,3931,460,3943,462,3960,459,3972,452,3975,449,3980,441,3983,428xm4088,340l4004,340,4004,352,4039,352,4039,460,4053,460,4053,352,4088,352,4088,340xm4206,399l4203,374,4193,355,4192,355,4192,400,4190,420,4182,435,4171,445,4156,449,4142,445,4130,435,4122,420,4120,399,4122,379,4130,363,4141,354,4155,350,4170,354,4182,364,4190,380,4192,400,4192,355,4186,350,4177,343,4156,338,4136,343,4120,356,4110,375,4107,400,4110,425,4120,444,4136,457,4156,462,4177,457,4187,449,4193,444,4203,424,4206,399xm4315,357l4309,350,4307,349,4298,343,4288,339,4276,338,4256,343,4241,356,4231,375,4227,400,4231,424,4241,444,4256,457,4276,462,4288,460,4299,456,4308,450,4309,449,4315,442,4306,434,4298,444,4289,449,4276,449,4262,445,4251,435,4244,419,4241,399,4244,379,4251,364,4262,354,4276,350,4289,350,4296,354,4304,365,4315,357xm4431,460l4395,396,4389,385,4424,340,4409,340,4375,385,4370,391,4360,404,4357,408,4357,340,4344,340,4344,460,4357,460,4357,425,4371,408,4380,396,4415,460,4431,460xm4544,340l4531,340,4531,391,4471,391,4471,340,4457,340,4457,460,4471,460,4471,403,4531,403,4531,460,4544,460,4544,340xm4670,399l4666,374,4657,357,4657,400,4654,420,4646,435,4635,445,4621,449,4606,445,4594,435,4587,420,4584,399,4587,379,4594,363,4605,354,4620,350,4634,354,4646,364,4654,380,4657,400,4657,357,4656,355,4650,350,4640,343,4620,338,4600,343,4584,356,4574,375,4570,400,4573,425,4584,444,4599,457,4620,462,4640,457,4650,449,4656,444,4666,424,4670,399xm4766,448l4707,448,4707,340,4693,340,4693,460,4766,460,4766,448xm4898,340l4884,340,4855,411,4852,419,4849,430,4846,435,4846,430,4841,419,4838,411,4820,365,4810,340,4795,340,4795,460,4808,460,4808,365,4810,370,4815,385,4846,463,4858,435,4878,385,4881,379,4884,370,4885,365,4885,460,4898,460,4898,365,4898,3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Title"/>
      </w:pPr>
      <w:r>
        <w:rPr/>
        <w:t>Anskaffningsbeslut</w:t>
      </w:r>
    </w:p>
    <w:p>
      <w:pPr>
        <w:pStyle w:val="BodyText"/>
        <w:spacing w:before="7"/>
        <w:rPr>
          <w:sz w:val="50"/>
        </w:rPr>
      </w:pPr>
    </w:p>
    <w:p>
      <w:pPr>
        <w:pStyle w:val="BodyText"/>
        <w:ind w:left="727"/>
      </w:pPr>
      <w:r>
        <w:rPr/>
        <w:t>Anskaffningen</w:t>
      </w:r>
      <w:r>
        <w:rPr>
          <w:spacing w:val="-7"/>
        </w:rPr>
        <w:t> </w:t>
      </w:r>
      <w:r>
        <w:rPr/>
        <w:t>avser:</w:t>
      </w:r>
    </w:p>
    <w:p>
      <w:pPr>
        <w:pStyle w:val="BodyText"/>
        <w:spacing w:before="1"/>
      </w:pPr>
    </w:p>
    <w:p>
      <w:pPr>
        <w:pStyle w:val="BodyText"/>
        <w:spacing w:before="1"/>
        <w:ind w:left="727"/>
      </w:pPr>
      <w:r>
        <w:rPr/>
        <w:t>Syftet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/>
        <w:t>anskaffningen: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727"/>
      </w:pPr>
      <w:r>
        <w:rPr/>
        <w:t>Kortfattad</w:t>
      </w:r>
      <w:r>
        <w:rPr>
          <w:spacing w:val="-6"/>
        </w:rPr>
        <w:t> </w:t>
      </w:r>
      <w:r>
        <w:rPr/>
        <w:t>beskrivning</w:t>
      </w:r>
      <w:r>
        <w:rPr>
          <w:spacing w:val="-7"/>
        </w:rPr>
        <w:t> </w:t>
      </w:r>
      <w:r>
        <w:rPr/>
        <w:t>av</w:t>
      </w:r>
      <w:r>
        <w:rPr>
          <w:spacing w:val="-6"/>
        </w:rPr>
        <w:t> </w:t>
      </w:r>
      <w:r>
        <w:rPr/>
        <w:t>behovet:</w:t>
      </w:r>
    </w:p>
    <w:p>
      <w:pPr>
        <w:pStyle w:val="BodyText"/>
      </w:pPr>
    </w:p>
    <w:p>
      <w:pPr>
        <w:pStyle w:val="BodyText"/>
        <w:ind w:left="727"/>
      </w:pPr>
      <w:r>
        <w:rPr/>
        <w:t>Hur</w:t>
      </w:r>
      <w:r>
        <w:rPr>
          <w:spacing w:val="-5"/>
        </w:rPr>
        <w:t> </w:t>
      </w:r>
      <w:r>
        <w:rPr/>
        <w:t>tillgodoses</w:t>
      </w:r>
      <w:r>
        <w:rPr>
          <w:spacing w:val="-4"/>
        </w:rPr>
        <w:t> </w:t>
      </w:r>
      <w:r>
        <w:rPr/>
        <w:t>behovet</w:t>
      </w:r>
      <w:r>
        <w:rPr>
          <w:spacing w:val="-3"/>
        </w:rPr>
        <w:t> </w:t>
      </w:r>
      <w:r>
        <w:rPr/>
        <w:t>i</w:t>
      </w:r>
      <w:r>
        <w:rPr>
          <w:spacing w:val="-6"/>
        </w:rPr>
        <w:t> </w:t>
      </w:r>
      <w:r>
        <w:rPr/>
        <w:t>dag?</w:t>
      </w:r>
    </w:p>
    <w:p>
      <w:pPr>
        <w:pStyle w:val="BodyText"/>
        <w:spacing w:before="1"/>
      </w:pPr>
    </w:p>
    <w:p>
      <w:pPr>
        <w:pStyle w:val="BodyText"/>
        <w:ind w:left="727"/>
      </w:pPr>
      <w:r>
        <w:rPr/>
        <w:t>Avtalskontakt</w:t>
      </w:r>
      <w:r>
        <w:rPr>
          <w:spacing w:val="-4"/>
        </w:rPr>
        <w:t> </w:t>
      </w:r>
      <w:r>
        <w:rPr/>
        <w:t>(vem</w:t>
      </w:r>
      <w:r>
        <w:rPr>
          <w:spacing w:val="-1"/>
        </w:rPr>
        <w:t> </w:t>
      </w:r>
      <w:r>
        <w:rPr/>
        <w:t>ska</w:t>
      </w:r>
      <w:r>
        <w:rPr>
          <w:spacing w:val="-4"/>
        </w:rPr>
        <w:t> </w:t>
      </w:r>
      <w:r>
        <w:rPr/>
        <w:t>vara</w:t>
      </w:r>
      <w:r>
        <w:rPr>
          <w:spacing w:val="-4"/>
        </w:rPr>
        <w:t> </w:t>
      </w:r>
      <w:r>
        <w:rPr/>
        <w:t>kontaktperson):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727" w:right="1160"/>
      </w:pPr>
      <w:r>
        <w:rPr/>
        <w:t>Beräknat</w:t>
      </w:r>
      <w:r>
        <w:rPr>
          <w:spacing w:val="-6"/>
        </w:rPr>
        <w:t> </w:t>
      </w:r>
      <w:r>
        <w:rPr/>
        <w:t>värde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kronor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hela</w:t>
      </w:r>
      <w:r>
        <w:rPr>
          <w:spacing w:val="-4"/>
        </w:rPr>
        <w:t> </w:t>
      </w:r>
      <w:r>
        <w:rPr/>
        <w:t>avtalsperioden:</w:t>
      </w:r>
      <w:r>
        <w:rPr>
          <w:spacing w:val="-53"/>
        </w:rPr>
        <w:t> </w:t>
      </w:r>
      <w:r>
        <w:rPr/>
        <w:t>Önskat start- och slutdatum för avtalet:</w:t>
      </w:r>
      <w:r>
        <w:rPr>
          <w:spacing w:val="1"/>
        </w:rPr>
        <w:t> </w:t>
      </w:r>
      <w:r>
        <w:rPr/>
        <w:t>Avtalsförvaltare:</w:t>
      </w:r>
    </w:p>
    <w:p>
      <w:pPr>
        <w:pStyle w:val="BodyText"/>
        <w:ind w:left="727"/>
      </w:pPr>
      <w:r>
        <w:rPr/>
        <w:t>Uppdragsgivare/beslutsfattare:</w:t>
      </w:r>
      <w:r>
        <w:rPr>
          <w:spacing w:val="-10"/>
        </w:rPr>
        <w:t> </w:t>
      </w:r>
      <w:r>
        <w:rPr/>
        <w:t>Förvaltningschef</w:t>
      </w:r>
      <w:r>
        <w:rPr>
          <w:spacing w:val="-8"/>
        </w:rPr>
        <w:t> </w:t>
      </w:r>
      <w:r>
        <w:rPr/>
        <w:t>Hans</w:t>
      </w:r>
      <w:r>
        <w:rPr>
          <w:spacing w:val="-2"/>
        </w:rPr>
        <w:t> </w:t>
      </w:r>
      <w:r>
        <w:rPr/>
        <w:t>E</w:t>
      </w:r>
      <w:r>
        <w:rPr>
          <w:spacing w:val="-10"/>
        </w:rPr>
        <w:t> </w:t>
      </w:r>
      <w:r>
        <w:rPr/>
        <w:t>Andersson</w:t>
      </w:r>
    </w:p>
    <w:p>
      <w:pPr>
        <w:spacing w:line="482" w:lineRule="auto" w:before="100"/>
        <w:ind w:left="118" w:right="82" w:firstLine="835"/>
        <w:jc w:val="left"/>
        <w:rPr>
          <w:rFonts w:ascii="Verdana"/>
          <w:sz w:val="18"/>
        </w:rPr>
      </w:pPr>
      <w:r>
        <w:rPr/>
        <w:br w:type="column"/>
      </w:r>
      <w:r>
        <w:rPr>
          <w:rFonts w:ascii="Verdana"/>
          <w:sz w:val="18"/>
        </w:rPr>
        <w:t>2021-xx-xx</w:t>
      </w:r>
      <w:r>
        <w:rPr>
          <w:rFonts w:ascii="Verdana"/>
          <w:spacing w:val="-61"/>
          <w:sz w:val="18"/>
        </w:rPr>
        <w:t> </w:t>
      </w:r>
      <w:r>
        <w:rPr>
          <w:rFonts w:ascii="Verdana"/>
          <w:sz w:val="18"/>
        </w:rPr>
        <w:t>Dnr: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z w:val="18"/>
        </w:rPr>
        <w:t>xxx-1.4.x-2021</w:t>
      </w:r>
    </w:p>
    <w:p>
      <w:pPr>
        <w:spacing w:after="0" w:line="482" w:lineRule="auto"/>
        <w:jc w:val="left"/>
        <w:rPr>
          <w:rFonts w:ascii="Verdana"/>
          <w:sz w:val="18"/>
        </w:rPr>
        <w:sectPr>
          <w:type w:val="continuous"/>
          <w:pgSz w:w="11910" w:h="16840"/>
          <w:pgMar w:top="720" w:bottom="280" w:left="1440" w:right="1400"/>
          <w:cols w:num="2" w:equalWidth="0">
            <w:col w:w="6736" w:space="231"/>
            <w:col w:w="2103"/>
          </w:cols>
        </w:sectPr>
      </w:pPr>
    </w:p>
    <w:p>
      <w:pPr>
        <w:pStyle w:val="BodyText"/>
        <w:rPr>
          <w:rFonts w:ascii="Verdana"/>
        </w:rPr>
      </w:pPr>
      <w:r>
        <w:rPr/>
        <w:pict>
          <v:group style="position:absolute;margin-left:77.629997pt;margin-top:36.780006pt;width:60.85pt;height:60.8pt;mso-position-horizontal-relative:page;mso-position-vertical-relative:page;z-index:15730688" id="docshapegroup6" coordorigin="1553,736" coordsize="1217,1216">
            <v:shape style="position:absolute;left:1554;top:737;width:1214;height:1213" id="docshape7" coordorigin="1554,737" coordsize="1214,1213" path="m2160,737l2115,739,2071,743,2028,752,1986,762,1945,777,1905,793,1867,813,1831,835,1795,859,1763,886,1732,915,1703,946,1676,978,1652,1014,1630,1050,1611,1088,1594,1127,1579,1169,1569,1211,1561,1254,1556,1298,1554,1344,1556,1389,1561,1433,1569,1476,1579,1518,1594,1560,1611,1599,1630,1637,1652,1674,1676,1709,1703,1741,1732,1772,1763,1801,1795,1828,1831,1852,1867,1874,1905,1894,1945,1910,1986,1925,2028,1936,2071,1944,2115,1948,2160,1950,2206,1948,2251,1944,2294,1936,2336,1925,2377,1910,2416,1894,2454,1874,2491,1852,2525,1828,2559,1801,2589,1772,2600,1761,2160,1761,2123,1759,2086,1754,2050,1746,2015,1734,1982,1720,1950,1704,1920,1684,1892,1662,1866,1638,1842,1612,1820,1584,1801,1554,1784,1522,1770,1489,1758,1454,1750,1418,1745,1381,1743,1344,1745,1306,1750,1269,1758,1233,1770,1198,1784,1165,1801,1133,1820,1103,1842,1075,1866,1049,1892,1025,1920,1003,1950,983,1982,967,2015,953,2050,941,2086,933,2123,928,2160,926,2600,926,2589,915,2559,886,2525,859,2491,835,2454,813,2416,793,2377,777,2336,762,2294,752,2251,743,2206,739,2160,737xm2600,926l2160,926,2198,928,2236,933,2271,941,2306,953,2339,967,2371,983,2401,1003,2429,1025,2456,1049,2480,1075,2502,1103,2521,1133,2538,1165,2552,1198,2563,1233,2571,1269,2576,1306,2578,1344,2576,1381,2571,1418,2563,1454,2552,1489,2538,1522,2521,1554,2502,1584,2480,1612,2456,1638,2429,1662,2401,1684,2371,1704,2339,1720,2306,1734,2271,1746,2236,1754,2198,1759,2160,1761,2600,1761,2618,1741,2645,1709,2670,1674,2692,1637,2711,1599,2728,1560,2742,1518,2753,1476,2761,1433,2766,1389,2767,1344,2766,1298,2761,1254,2753,1211,2742,1169,2728,1127,2711,1088,2692,1050,2670,1014,2645,978,2618,946,2600,926xe" filled="true" fillcolor="#fcda17" stroked="false">
              <v:path arrowok="t"/>
              <v:fill type="solid"/>
            </v:shape>
            <v:shape style="position:absolute;left:1554;top:737;width:1214;height:1213" id="docshape8" coordorigin="1554,737" coordsize="1214,1213" path="m2160,926l2123,928,2086,933,2050,941,2015,953,1982,967,1950,983,1920,1003,1892,1025,1866,1049,1842,1075,1820,1103,1801,1133,1784,1165,1770,1198,1758,1233,1750,1269,1745,1306,1743,1344,1745,1381,1750,1418,1758,1454,1770,1489,1784,1522,1801,1554,1820,1584,1842,1612,1866,1638,1892,1662,1920,1684,1950,1704,1982,1720,2015,1734,2050,1746,2086,1754,2123,1759,2160,1761,2198,1759,2236,1754,2271,1746,2306,1734,2339,1720,2371,1704,2401,1684,2429,1662,2456,1638,2480,1612,2502,1584,2521,1554,2538,1522,2552,1489,2563,1454,2571,1418,2576,1381,2578,1344,2576,1306,2571,1269,2563,1233,2552,1198,2538,1165,2521,1133,2502,1103,2480,1075,2456,1049,2429,1025,2401,1003,2371,983,2339,967,2306,953,2271,941,2236,933,2198,928,2160,926xm2160,737l2206,739,2251,743,2294,752,2336,762,2377,777,2416,793,2454,813,2491,835,2525,859,2559,886,2589,915,2618,946,2645,978,2670,1014,2692,1050,2711,1088,2728,1127,2742,1169,2753,1211,2761,1254,2766,1298,2767,1344,2766,1389,2761,1433,2753,1476,2742,1518,2728,1560,2711,1599,2692,1637,2670,1674,2645,1709,2618,1741,2589,1772,2559,1801,2525,1828,2491,1852,2454,1874,2416,1894,2377,1910,2336,1925,2294,1936,2251,1944,2206,1948,2160,1950,2115,1948,2071,1944,2028,1936,1986,1925,1945,1910,1905,1894,1867,1874,1831,1852,1795,1828,1763,1801,1732,1772,1703,1741,1676,1709,1652,1674,1630,1637,1611,1599,1594,1560,1579,1518,1569,1476,1561,1433,1556,1389,1554,1344,1556,1298,1561,1254,1569,1211,1579,1169,1594,1127,1611,1088,1630,1050,1652,1014,1676,978,1703,946,1732,915,1763,886,1795,859,1831,835,1867,813,1905,793,1945,777,1986,762,2028,752,2071,743,2115,739,2160,737xe" filled="false" stroked="true" strokeweight=".140pt" strokecolor="#fcda17">
              <v:path arrowok="t"/>
              <v:stroke dashstyle="solid"/>
            </v:shape>
            <v:shape style="position:absolute;left:1926;top:1108;width:469;height:470" id="docshape9" coordorigin="1926,1109" coordsize="469,470" path="m2160,1109l2082,1122,2014,1160,1962,1218,1932,1290,1926,1344,1928,1371,1950,1446,1995,1509,2057,1555,2133,1577,2160,1578,2188,1577,2264,1555,2327,1509,2371,1446,2393,1371,2395,1344,2393,1316,2371,1241,2327,1178,2264,1132,2188,1110,2160,1109xe" filled="true" fillcolor="#fcda17" stroked="false">
              <v:path arrowok="t"/>
              <v:fill type="solid"/>
            </v:shape>
            <v:shape style="position:absolute;left:1926;top:1108;width:469;height:470" id="docshape10" coordorigin="1926,1109" coordsize="469,470" path="m2160,1109l2240,1122,2307,1160,2359,1218,2389,1290,2395,1344,2393,1371,2371,1446,2327,1509,2264,1555,2188,1577,2160,1578,2133,1577,2057,1555,1995,1509,1950,1446,1928,1371,1926,1344,1928,1316,1950,1241,1995,1178,2057,1132,2133,1110,2160,1109xe" filled="false" stroked="true" strokeweight=".140pt" strokecolor="#fcda17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</w:rPr>
      </w:pPr>
    </w:p>
    <w:p>
      <w:pPr>
        <w:spacing w:before="1"/>
        <w:ind w:left="727" w:right="0" w:firstLine="0"/>
        <w:jc w:val="left"/>
        <w:rPr>
          <w:rFonts w:ascii="Symbol" w:hAnsi="Symbol"/>
          <w:sz w:val="14"/>
        </w:rPr>
      </w:pPr>
      <w:r>
        <w:rPr>
          <w:rFonts w:ascii="Verdana" w:hAnsi="Verdana"/>
          <w:sz w:val="14"/>
        </w:rPr>
        <w:t>Alfred Nobels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allé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7,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Flemingsberg</w:t>
      </w:r>
      <w:r>
        <w:rPr>
          <w:rFonts w:ascii="Verdana" w:hAnsi="Verdana"/>
          <w:spacing w:val="47"/>
          <w:sz w:val="14"/>
        </w:rPr>
        <w:t> </w:t>
      </w:r>
      <w:r>
        <w:rPr>
          <w:rFonts w:ascii="Symbol" w:hAnsi="Symbol"/>
          <w:sz w:val="14"/>
        </w:rPr>
        <w:t></w:t>
      </w:r>
      <w:r>
        <w:rPr>
          <w:rFonts w:ascii="Times New Roman" w:hAnsi="Times New Roman"/>
          <w:spacing w:val="27"/>
          <w:sz w:val="14"/>
        </w:rPr>
        <w:t> </w:t>
      </w:r>
      <w:r>
        <w:rPr>
          <w:rFonts w:ascii="Verdana" w:hAnsi="Verdana"/>
          <w:sz w:val="14"/>
        </w:rPr>
        <w:t>141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89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Huddinge</w:t>
      </w:r>
      <w:r>
        <w:rPr>
          <w:rFonts w:ascii="Verdana" w:hAnsi="Verdana"/>
          <w:spacing w:val="47"/>
          <w:sz w:val="14"/>
        </w:rPr>
        <w:t> </w:t>
      </w:r>
      <w:r>
        <w:rPr>
          <w:rFonts w:ascii="Symbol" w:hAnsi="Symbol"/>
          <w:sz w:val="14"/>
        </w:rPr>
        <w:t></w:t>
      </w:r>
      <w:r>
        <w:rPr>
          <w:rFonts w:ascii="Times New Roman" w:hAnsi="Times New Roman"/>
          <w:spacing w:val="59"/>
          <w:sz w:val="14"/>
        </w:rPr>
        <w:t> </w:t>
      </w:r>
      <w:r>
        <w:rPr>
          <w:rFonts w:ascii="Verdana" w:hAnsi="Verdana"/>
          <w:sz w:val="14"/>
        </w:rPr>
        <w:t>08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608 40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00</w:t>
      </w:r>
      <w:r>
        <w:rPr>
          <w:rFonts w:ascii="Verdana" w:hAnsi="Verdana"/>
          <w:spacing w:val="44"/>
          <w:sz w:val="14"/>
        </w:rPr>
        <w:t> </w:t>
      </w:r>
      <w:r>
        <w:rPr>
          <w:rFonts w:ascii="Symbol" w:hAnsi="Symbol"/>
          <w:sz w:val="14"/>
        </w:rPr>
        <w:t></w:t>
      </w:r>
      <w:r>
        <w:rPr>
          <w:rFonts w:ascii="Times New Roman" w:hAnsi="Times New Roman"/>
          <w:spacing w:val="62"/>
          <w:sz w:val="14"/>
        </w:rPr>
        <w:t> </w:t>
      </w:r>
      <w:r>
        <w:rPr>
          <w:rFonts w:ascii="Verdana" w:hAnsi="Verdana"/>
          <w:sz w:val="14"/>
        </w:rPr>
        <w:t>Org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nr: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202100–4896</w:t>
      </w:r>
      <w:r>
        <w:rPr>
          <w:rFonts w:ascii="Verdana" w:hAnsi="Verdana"/>
          <w:spacing w:val="47"/>
          <w:sz w:val="14"/>
        </w:rPr>
        <w:t> </w:t>
      </w:r>
      <w:r>
        <w:rPr>
          <w:rFonts w:ascii="Symbol" w:hAnsi="Symbol"/>
          <w:sz w:val="14"/>
        </w:rPr>
        <w:t></w:t>
      </w:r>
    </w:p>
    <w:p>
      <w:pPr>
        <w:spacing w:before="4"/>
        <w:ind w:left="727" w:right="0" w:firstLine="0"/>
        <w:jc w:val="left"/>
        <w:rPr>
          <w:rFonts w:ascii="Verdana"/>
          <w:sz w:val="14"/>
        </w:rPr>
      </w:pPr>
      <w:hyperlink r:id="rId6">
        <w:r>
          <w:rPr>
            <w:rFonts w:ascii="Verdana"/>
            <w:sz w:val="14"/>
          </w:rPr>
          <w:t>registrator@sh.se</w:t>
        </w:r>
      </w:hyperlink>
    </w:p>
    <w:sectPr>
      <w:type w:val="continuous"/>
      <w:pgSz w:w="11910" w:h="16840"/>
      <w:pgMar w:top="72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727"/>
    </w:pPr>
    <w:rPr>
      <w:rFonts w:ascii="Arial" w:hAnsi="Arial" w:eastAsia="Arial" w:cs="Arial"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gistrator@sh.se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Ekonomiavdelningen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>2021</_x00c5_r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B6399B12-0860-4CC4-9D32-49F275A80373}"/>
</file>

<file path=customXml/itemProps2.xml><?xml version="1.0" encoding="utf-8"?>
<ds:datastoreItem xmlns:ds="http://schemas.openxmlformats.org/officeDocument/2006/customXml" ds:itemID="{FD001517-71E9-4CC0-B2B0-D8FB87E5BE7E}"/>
</file>

<file path=customXml/itemProps3.xml><?xml version="1.0" encoding="utf-8"?>
<ds:datastoreItem xmlns:ds="http://schemas.openxmlformats.org/officeDocument/2006/customXml" ds:itemID="{71BF2F0C-9E55-4380-8FD6-AE3E1D432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anskaffningsbeslut</dc:title>
  <dc:creator>Charlotte Elveborg</dc:creator>
  <dcterms:created xsi:type="dcterms:W3CDTF">2021-09-03T07:57:24Z</dcterms:created>
  <dcterms:modified xsi:type="dcterms:W3CDTF">2021-09-03T07:57:24Z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Innehållsansvarig">
    <vt:lpwstr>228;#Johan Reynols</vt:lpwstr>
  </property>
</Properties>
</file>